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9649" w14:textId="5C05B1C2" w:rsidR="00E01700" w:rsidRDefault="004B5D14">
      <w:pPr>
        <w:spacing w:after="240" w:line="3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1815530" wp14:editId="7076343F">
            <wp:simplePos x="0" y="0"/>
            <wp:positionH relativeFrom="column">
              <wp:posOffset>5000625</wp:posOffset>
            </wp:positionH>
            <wp:positionV relativeFrom="paragraph">
              <wp:posOffset>-285750</wp:posOffset>
            </wp:positionV>
            <wp:extent cx="908810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R Logo Centered - Stenc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BAE">
        <w:rPr>
          <w:rFonts w:ascii="Times New Roman" w:hAnsi="Times New Roman"/>
        </w:rPr>
        <w:t>ATLANTIC CANADIAN DACHSHUND RESCUE</w:t>
      </w:r>
      <w:r w:rsidR="001E5BAE">
        <w:rPr>
          <w:rFonts w:ascii="Times New Roman" w:hAnsi="Times New Roman"/>
        </w:rPr>
        <w:cr/>
        <w:t>SURRENDER FORM</w:t>
      </w:r>
      <w:r w:rsidR="001E5BAE">
        <w:rPr>
          <w:rFonts w:ascii="Times New Roman" w:hAnsi="Times New Roman"/>
        </w:rPr>
        <w:br/>
      </w:r>
      <w:r w:rsidR="001E5BAE">
        <w:t xml:space="preserve">www.atlanticdaxrescue.com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E01700" w14:paraId="2802F2DB" w14:textId="77777777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644E" w14:textId="77777777" w:rsidR="00E01700" w:rsidRDefault="001E5BAE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be as honest and detailed as possible. The more we know about your pet, the better able we are to re home it in a loving and appropriate environment</w:t>
            </w:r>
          </w:p>
        </w:tc>
      </w:tr>
    </w:tbl>
    <w:p w14:paraId="142B9267" w14:textId="77777777" w:rsidR="00E01700" w:rsidRDefault="00E01700">
      <w:pPr>
        <w:spacing w:after="240" w:line="400" w:lineRule="atLeas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01700" w14:paraId="2EE44E7C" w14:textId="77777777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69C40E6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Today’s Date: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3729C56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38377907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7A3AA37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Pet’s Call Name: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C5B82E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7BA4E476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32AE3D9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Pet’s Full Name: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73E1A8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78E76F1A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FDD7B6C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Registration: (if applicable)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D4E879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31634D8C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19E301B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Microchip Info: (company &amp; registration number)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A858CC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5E5B5AB8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9A2B99E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Breed: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B7C05D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1332453E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B421C1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Colour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and Coat Type: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7FE2F3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43727EDE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A972183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Distinguishing Marks: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ED44BA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26E365E6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A79E8B0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 of Birth: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E059D7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4454EB90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C8E565" w14:textId="77777777" w:rsidR="00E01700" w:rsidRDefault="001E5BAE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Breeder: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15406A" w14:textId="77777777" w:rsidR="00E01700" w:rsidRDefault="00E01700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01700" w14:paraId="579083EB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8DDD0FA" w14:textId="77777777" w:rsidR="00E01700" w:rsidRDefault="001E5BAE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Where obtained: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A6BC3F" w14:textId="77777777" w:rsidR="00E01700" w:rsidRDefault="00E01700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393CDA57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E21AFB4" w14:textId="77777777" w:rsidR="00E01700" w:rsidRDefault="001E5BAE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Current Owner’s name(s) - Include all co-owners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D5E645B" w14:textId="77777777" w:rsidR="00E01700" w:rsidRDefault="00E01700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0CB279B8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E9108EE" w14:textId="77777777" w:rsidR="00E01700" w:rsidRDefault="001E5BAE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Address: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D107DAF" w14:textId="77777777" w:rsidR="00E01700" w:rsidRDefault="00E01700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137F3260" w14:textId="77777777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F444D6" w14:textId="77777777" w:rsidR="00E01700" w:rsidRDefault="001E5BAE">
            <w:pPr>
              <w:spacing w:before="120" w:after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Telephone number: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019A09" w14:textId="77777777" w:rsidR="00E01700" w:rsidRDefault="00E01700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11BC3DF5" w14:textId="77777777" w:rsidR="00E01700" w:rsidRDefault="001E5BAE">
      <w:pPr>
        <w:spacing w:before="24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Why are you giving this dog up for adoption? </w:t>
      </w:r>
    </w:p>
    <w:p w14:paraId="7DA19281" w14:textId="77777777" w:rsidR="00E01700" w:rsidRDefault="001E5BAE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163D6823" w14:textId="77777777" w:rsidR="009029A6" w:rsidRDefault="009029A6" w:rsidP="009029A6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6DEF0B67" w14:textId="1684C88F" w:rsidR="009029A6" w:rsidRPr="009029A6" w:rsidRDefault="009029A6" w:rsidP="009029A6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Arial" w:hAnsi="Arial"/>
          <w:color w:val="000000"/>
        </w:rPr>
        <w:br w:type="page"/>
      </w:r>
    </w:p>
    <w:p w14:paraId="3A7E490A" w14:textId="50948CEC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lastRenderedPageBreak/>
        <w:t xml:space="preserve">Veterinarian Information </w:t>
      </w:r>
    </w:p>
    <w:p w14:paraId="19C4C6F2" w14:textId="77777777" w:rsidR="00E01700" w:rsidRDefault="00E017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01700" w14:paraId="22F4BC4C" w14:textId="77777777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D11023D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Name: 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08FAD37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2FF19DB6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1E8749F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Address: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CEC1E7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01700" w14:paraId="258BC27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33C28CE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Telephone number: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F650F0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01700" w14:paraId="64DB461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AFCFFA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Date of last check-up: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CCAA2FA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542EC31D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1C77BC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Last Vaccinations: DHLP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E2A348D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655B3B47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1000ABA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Rabies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A83739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47B7D74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FE0E1F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Heartworm check: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70BAB6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532E2270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CA5545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Due date for Vaccinations and Heartworm check: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3624C9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0F4D964C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EC0059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Name of Heartworm Preventative: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D6321F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2B693637" w14:textId="77777777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8B9C94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Name of Flea Preventative Program: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02B1BB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7E51A94E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Medical History </w:t>
      </w:r>
    </w:p>
    <w:p w14:paraId="1DD90090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It would be very helpful if a copy or the originals of the dogs’ veterinary history could be provided to the rescue. Please attach to this form. </w:t>
      </w:r>
      <w:r>
        <w:rPr>
          <w:rFonts w:ascii="Times New Roman" w:hAnsi="Times New Roman"/>
          <w:color w:val="000000"/>
        </w:rPr>
        <w:cr/>
        <w:t xml:space="preserve">Please check and explain any applicable conditions or ailments this dog has had in the past or may be experiencing now: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029A6" w14:paraId="05820187" w14:textId="77777777" w:rsidTr="009029A6">
        <w:tc>
          <w:tcPr>
            <w:tcW w:w="4320" w:type="dxa"/>
          </w:tcPr>
          <w:p w14:paraId="73A8DA9E" w14:textId="1B0E184F" w:rsidR="009029A6" w:rsidRDefault="0090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Spayed / Neutered</w:t>
            </w:r>
          </w:p>
        </w:tc>
        <w:tc>
          <w:tcPr>
            <w:tcW w:w="4320" w:type="dxa"/>
          </w:tcPr>
          <w:p w14:paraId="2FD7D137" w14:textId="77777777" w:rsidR="009029A6" w:rsidRDefault="0090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0FCB286A" w14:textId="77777777" w:rsidTr="009029A6">
        <w:tc>
          <w:tcPr>
            <w:tcW w:w="4320" w:type="dxa"/>
          </w:tcPr>
          <w:p w14:paraId="28F74518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Allergies </w:t>
            </w:r>
          </w:p>
        </w:tc>
        <w:tc>
          <w:tcPr>
            <w:tcW w:w="4320" w:type="dxa"/>
          </w:tcPr>
          <w:p w14:paraId="312266B6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49EC5A75" w14:textId="77777777" w:rsidTr="009029A6">
        <w:tc>
          <w:tcPr>
            <w:tcW w:w="4320" w:type="dxa"/>
          </w:tcPr>
          <w:p w14:paraId="7FDA2B3E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Spinal injuries/episodes </w:t>
            </w:r>
          </w:p>
        </w:tc>
        <w:tc>
          <w:tcPr>
            <w:tcW w:w="4320" w:type="dxa"/>
          </w:tcPr>
          <w:p w14:paraId="6FB9E753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45DDC3D6" w14:textId="77777777" w:rsidTr="009029A6">
        <w:tc>
          <w:tcPr>
            <w:tcW w:w="4320" w:type="dxa"/>
          </w:tcPr>
          <w:p w14:paraId="0B57055C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Mites/Fleas/Ticks </w:t>
            </w:r>
          </w:p>
        </w:tc>
        <w:tc>
          <w:tcPr>
            <w:tcW w:w="4320" w:type="dxa"/>
          </w:tcPr>
          <w:p w14:paraId="24755F82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6BD6252F" w14:textId="77777777" w:rsidTr="009029A6">
        <w:tc>
          <w:tcPr>
            <w:tcW w:w="4320" w:type="dxa"/>
          </w:tcPr>
          <w:p w14:paraId="67AEB8C3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Urinary Tract Infection </w:t>
            </w:r>
          </w:p>
        </w:tc>
        <w:tc>
          <w:tcPr>
            <w:tcW w:w="4320" w:type="dxa"/>
          </w:tcPr>
          <w:p w14:paraId="34F310BE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E01700" w14:paraId="3B002813" w14:textId="77777777" w:rsidTr="009029A6">
        <w:tc>
          <w:tcPr>
            <w:tcW w:w="4320" w:type="dxa"/>
          </w:tcPr>
          <w:p w14:paraId="115D65F3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Weak bladder/bowel </w:t>
            </w:r>
          </w:p>
        </w:tc>
        <w:tc>
          <w:tcPr>
            <w:tcW w:w="4320" w:type="dxa"/>
          </w:tcPr>
          <w:p w14:paraId="471CE814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8D0A612" w14:textId="77777777" w:rsidR="009029A6" w:rsidRDefault="009029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</w:rPr>
      </w:pPr>
    </w:p>
    <w:p w14:paraId="2A32433B" w14:textId="77777777" w:rsidR="009029A6" w:rsidRDefault="009029A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100E2E75" w14:textId="677FBAE8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Are you aware of any other conditions/diseases/illnesses that this dog currently has or may have had in the past? </w:t>
      </w:r>
    </w:p>
    <w:p w14:paraId="0B18F1E9" w14:textId="77777777" w:rsidR="00E01700" w:rsidRDefault="001E5BAE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</w:p>
    <w:p w14:paraId="57051BFC" w14:textId="77777777" w:rsidR="00E01700" w:rsidRDefault="001E5BAE">
      <w:pPr>
        <w:tabs>
          <w:tab w:val="left" w:pos="0"/>
          <w:tab w:val="left" w:pos="9180"/>
          <w:tab w:val="left" w:pos="9360"/>
        </w:tabs>
        <w:spacing w:after="24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Does this dog require medication for any temporary or ongoing problem?</w:t>
      </w:r>
      <w:r>
        <w:rPr>
          <w:rFonts w:ascii="Times New Roman" w:hAnsi="Times New Roman"/>
          <w:color w:val="000000"/>
          <w:u w:val="single"/>
        </w:rPr>
        <w:tab/>
      </w:r>
    </w:p>
    <w:p w14:paraId="7A0F700E" w14:textId="77777777" w:rsidR="00E01700" w:rsidRDefault="001E5BAE">
      <w:pPr>
        <w:tabs>
          <w:tab w:val="left" w:pos="0"/>
          <w:tab w:val="left" w:pos="9180"/>
          <w:tab w:val="left" w:pos="9360"/>
        </w:tabs>
        <w:spacing w:before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3D4ABD4D" w14:textId="77777777" w:rsidR="00E01700" w:rsidRDefault="001E5BAE">
      <w:pPr>
        <w:tabs>
          <w:tab w:val="left" w:pos="0"/>
          <w:tab w:val="left" w:pos="9180"/>
          <w:tab w:val="left" w:pos="9360"/>
        </w:tabs>
        <w:spacing w:after="24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774D0252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Personality (please give us some indication of this dog’s personality i.e. dominant/submissive etc.)</w:t>
      </w:r>
    </w:p>
    <w:p w14:paraId="605EEB57" w14:textId="77777777" w:rsidR="00E01700" w:rsidRDefault="001E5BAE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tab/>
      </w:r>
    </w:p>
    <w:p w14:paraId="347743A5" w14:textId="77777777" w:rsidR="00E01700" w:rsidRDefault="001E5BAE">
      <w:pPr>
        <w:tabs>
          <w:tab w:val="left" w:pos="0"/>
          <w:tab w:val="left" w:pos="9180"/>
          <w:tab w:val="left" w:pos="9360"/>
        </w:tabs>
        <w:spacing w:after="24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5E6ADF04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Behaviour</w:t>
      </w:r>
      <w:proofErr w:type="spellEnd"/>
      <w:r>
        <w:rPr>
          <w:rFonts w:ascii="Times New Roman" w:hAnsi="Times New Roman"/>
          <w:color w:val="000000"/>
        </w:rPr>
        <w:t xml:space="preserve"> Concerns: It is important that you list any and all </w:t>
      </w:r>
      <w:proofErr w:type="spellStart"/>
      <w:r>
        <w:rPr>
          <w:rFonts w:ascii="Times New Roman" w:hAnsi="Times New Roman"/>
          <w:color w:val="000000"/>
        </w:rPr>
        <w:t>behaviour</w:t>
      </w:r>
      <w:proofErr w:type="spellEnd"/>
      <w:r>
        <w:rPr>
          <w:rFonts w:ascii="Times New Roman" w:hAnsi="Times New Roman"/>
          <w:color w:val="000000"/>
        </w:rPr>
        <w:t xml:space="preserve"> problems/concerns. We want your pet to go to a good, permanent and loving home. To accomplish this, we need to know as much about his/her good and bad traits as possible. </w:t>
      </w:r>
    </w:p>
    <w:p w14:paraId="44FA80A2" w14:textId="77777777" w:rsidR="00E01700" w:rsidRDefault="001E5BAE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tab/>
      </w:r>
    </w:p>
    <w:p w14:paraId="59259B12" w14:textId="77777777" w:rsidR="00E01700" w:rsidRDefault="001E5BAE">
      <w:pPr>
        <w:tabs>
          <w:tab w:val="left" w:pos="0"/>
          <w:tab w:val="left" w:pos="9180"/>
          <w:tab w:val="left" w:pos="9360"/>
        </w:tabs>
        <w:spacing w:after="24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12BAE1AD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this dog: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01700" w14:paraId="21349D87" w14:textId="77777777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6705F0C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Housebroken 100% Accidents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FFB27DA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7A8551D7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A8C1AE2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Crate Trained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F03DF2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0D890D2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A198B8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Baby-gate Trained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6CAF2C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719EF23A" w14:textId="77777777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C9F5F8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X-Pen Trained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EE0768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79BF85EA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cr/>
        <w:t xml:space="preserve">Where does this dog spend the day?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01700" w14:paraId="5B865DD4" w14:textId="77777777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381631C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Runs free inside the house 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5C401D0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263833E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CA82FA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Confined to a room (which room?)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0F9F6B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2B778AF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EAEC447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In the yard (what type of fencing do you have?)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ACC112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17C3202D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41AB46B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In a crate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88376D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3C9DA402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B60E14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Other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46E3CA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7E72580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A9C296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Does your dog have access to a doggie door?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9AB083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0FCF001B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3A7AE22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How many hours a day is your dog left alone?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2CFFAA2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75115559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343CAD4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To your knowledge, has your dog bitten anyone?  If so, please provide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all of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the details of the incident and whether or not charges were laid.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C8D147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0DB5A6EC" w14:textId="77777777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043F41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Does your dog suffer from separation anxiety?  If so, please let us know how he/she expresses their anxiety, i.e. crying, barking, destructive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</w:rPr>
              <w:t>behaviour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FB6744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0CD17218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Diet/Feeding Information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0"/>
      </w:tblGrid>
      <w:tr w:rsidR="00E01700" w14:paraId="1E1D68B9" w14:textId="77777777" w:rsidTr="009029A6">
        <w:tc>
          <w:tcPr>
            <w:tcW w:w="54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CBB3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Schedule: (# of times per day/ time/ amount at each feeding </w:t>
            </w:r>
          </w:p>
        </w:tc>
      </w:tr>
    </w:tbl>
    <w:p w14:paraId="18BC0B63" w14:textId="77777777" w:rsidR="009029A6" w:rsidRDefault="009029A6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080"/>
        <w:gridCol w:w="2880"/>
      </w:tblGrid>
      <w:tr w:rsidR="00E01700" w14:paraId="311C5B98" w14:textId="77777777" w:rsidTr="009029A6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9473AC0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Brand name of current food: 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A5C4C5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Dry: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E7A9E6C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21C0E646" w14:textId="77777777" w:rsidTr="009029A6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7F29F33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1D23E39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Moist: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9A9CA41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7AE65252" w14:textId="77777777" w:rsidTr="009029A6"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4EC9ED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A528F1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Supplements: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086F7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70F11484" w14:textId="77777777" w:rsidR="00E01700" w:rsidRDefault="00E01700" w:rsidP="009029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400" w:lineRule="atLeast"/>
        <w:rPr>
          <w:rFonts w:ascii="Times New Roman" w:hAnsi="Times New Roman"/>
          <w:color w:val="000000"/>
        </w:rPr>
      </w:pPr>
    </w:p>
    <w:p w14:paraId="6BACF66D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Miscellaneous</w:t>
      </w:r>
    </w:p>
    <w:p w14:paraId="657691C8" w14:textId="77777777" w:rsidR="00E01700" w:rsidRDefault="001E5BAE" w:rsidP="009029A6">
      <w:pPr>
        <w:tabs>
          <w:tab w:val="left" w:pos="0"/>
          <w:tab w:val="left" w:pos="9180"/>
          <w:tab w:val="left" w:pos="93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Special Likes/Dislikes: </w:t>
      </w:r>
    </w:p>
    <w:p w14:paraId="586B9A73" w14:textId="2B346B1B" w:rsidR="009029A6" w:rsidRDefault="001E5BAE" w:rsidP="009029A6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 w:rsidR="009029A6">
        <w:rPr>
          <w:rFonts w:ascii="Times New Roman" w:hAnsi="Times New Roman"/>
          <w:color w:val="000000"/>
          <w:u w:val="single"/>
        </w:rPr>
        <w:tab/>
      </w:r>
      <w:r w:rsidR="009029A6">
        <w:rPr>
          <w:rFonts w:ascii="Times New Roman" w:hAnsi="Times New Roman"/>
          <w:color w:val="000000"/>
          <w:u w:val="single"/>
        </w:rPr>
        <w:cr/>
      </w:r>
      <w:r w:rsidR="009029A6">
        <w:rPr>
          <w:rFonts w:ascii="Times New Roman" w:hAnsi="Times New Roman"/>
          <w:color w:val="000000"/>
          <w:u w:val="single"/>
        </w:rPr>
        <w:tab/>
      </w:r>
      <w:r w:rsidR="009029A6">
        <w:rPr>
          <w:rFonts w:ascii="Times New Roman" w:hAnsi="Times New Roman"/>
          <w:color w:val="000000"/>
          <w:u w:val="single"/>
        </w:rPr>
        <w:cr/>
      </w:r>
      <w:r w:rsidR="009029A6">
        <w:rPr>
          <w:rFonts w:ascii="Times New Roman" w:hAnsi="Times New Roman"/>
          <w:color w:val="000000"/>
          <w:u w:val="single"/>
        </w:rPr>
        <w:tab/>
      </w:r>
      <w:r w:rsidR="009029A6">
        <w:rPr>
          <w:rFonts w:ascii="Times New Roman" w:hAnsi="Times New Roman"/>
          <w:color w:val="000000"/>
          <w:u w:val="single"/>
        </w:rPr>
        <w:cr/>
      </w:r>
      <w:r w:rsidR="009029A6">
        <w:rPr>
          <w:rFonts w:ascii="Times New Roman" w:hAnsi="Times New Roman"/>
          <w:color w:val="000000"/>
          <w:u w:val="single"/>
        </w:rPr>
        <w:tab/>
      </w:r>
      <w:r w:rsidR="009029A6">
        <w:rPr>
          <w:rFonts w:ascii="Times New Roman" w:hAnsi="Times New Roman"/>
          <w:color w:val="000000"/>
          <w:u w:val="single"/>
        </w:rPr>
        <w:cr/>
      </w:r>
      <w:r w:rsidR="009029A6">
        <w:rPr>
          <w:rFonts w:ascii="Times New Roman" w:hAnsi="Times New Roman"/>
          <w:color w:val="000000"/>
        </w:rPr>
        <w:br w:type="page"/>
      </w:r>
      <w:bookmarkStart w:id="0" w:name="_GoBack"/>
      <w:bookmarkEnd w:id="0"/>
    </w:p>
    <w:p w14:paraId="70DE1470" w14:textId="53E3777B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Does your dog like/dislike the </w:t>
      </w:r>
      <w:proofErr w:type="gramStart"/>
      <w:r>
        <w:rPr>
          <w:rFonts w:ascii="Times New Roman" w:hAnsi="Times New Roman"/>
          <w:color w:val="000000"/>
        </w:rPr>
        <w:t>following: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01700" w14:paraId="4DA163CA" w14:textId="77777777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2C2F2BE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Grooming 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BE725C8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7A36CC78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37E1912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Brushing teeth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949577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45A11F6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4F1A6C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Nail clipping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55A68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0EF3A15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6FDD76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Baths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8FE291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39BA07E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80E663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Petting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31339C1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5BBA37F3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468D385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Being picked up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8775AE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A48577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20157C5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Riding in the car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90E905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02AD6800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44FF9E5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Walks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32B098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30E630C8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7B84FE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Other dogs: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A9D893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1863C51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EA3709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Cats: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4E0798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044CBE5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C4D10E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Small animals: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A94F9EC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3061D11F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A4EDF18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Children under 6: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D15976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B665612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A05027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Older children: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2FC35C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0EEFA4FA" w14:textId="77777777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00CC7A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Men: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B1394A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7CD3DE2F" w14:textId="77777777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A98BD2D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Women: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9E1D38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66FFA031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Any special instructions or information you would like us to know? </w:t>
      </w:r>
    </w:p>
    <w:p w14:paraId="77B16006" w14:textId="77777777" w:rsidR="00E01700" w:rsidRDefault="001E5BAE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tab/>
      </w:r>
    </w:p>
    <w:p w14:paraId="6ABDB96B" w14:textId="77777777" w:rsidR="00E01700" w:rsidRDefault="001E5BAE">
      <w:pPr>
        <w:tabs>
          <w:tab w:val="left" w:pos="0"/>
          <w:tab w:val="left" w:pos="9180"/>
          <w:tab w:val="left" w:pos="9360"/>
        </w:tabs>
        <w:spacing w:after="24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0B7F25CD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NOTES: </w:t>
      </w:r>
    </w:p>
    <w:p w14:paraId="27D9DA7A" w14:textId="77777777" w:rsidR="00E01700" w:rsidRDefault="001E5BAE">
      <w:pPr>
        <w:tabs>
          <w:tab w:val="left" w:pos="0"/>
          <w:tab w:val="left" w:pos="9180"/>
          <w:tab w:val="left" w:pos="9360"/>
        </w:tabs>
        <w:spacing w:before="120" w:after="12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cr/>
      </w:r>
      <w:r>
        <w:rPr>
          <w:rFonts w:ascii="Times New Roman" w:hAnsi="Times New Roman"/>
          <w:color w:val="000000"/>
          <w:u w:val="single"/>
        </w:rPr>
        <w:tab/>
      </w:r>
    </w:p>
    <w:p w14:paraId="6B9F4C37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List of Possessions transferred with this pet: </w:t>
      </w:r>
    </w:p>
    <w:p w14:paraId="593BC846" w14:textId="77777777" w:rsidR="00E01700" w:rsidRDefault="001E5BAE">
      <w:pPr>
        <w:tabs>
          <w:tab w:val="left" w:pos="0"/>
          <w:tab w:val="left" w:pos="9180"/>
          <w:tab w:val="left" w:pos="9360"/>
        </w:tabs>
        <w:spacing w:after="240" w:line="40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ab/>
      </w:r>
    </w:p>
    <w:p w14:paraId="657F0DA7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br w:type="page"/>
      </w:r>
      <w:r>
        <w:rPr>
          <w:rFonts w:ascii="Times New Roman" w:hAnsi="Times New Roman"/>
          <w:color w:val="000000"/>
          <w:u w:val="single"/>
        </w:rPr>
        <w:lastRenderedPageBreak/>
        <w:t>Release Form</w:t>
      </w:r>
    </w:p>
    <w:p w14:paraId="563BB2E8" w14:textId="77777777" w:rsidR="00E01700" w:rsidRDefault="001E5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am the owner(s) of this animal and hereby relinquish all present and future rights and claims to this animal, known as __________________________ and possessions transferred with it to Atlantic Canadian Dachshund Rescue. I certify that I have fully informed the individual(s) and/or organization(s) above of all known or suspected problems and concerns about this animal. Further, I have indicated all information possible to ensure the animal’s continued happiness and welfare. I understand that I may not be provided with information about this animal’s whereabouts. </w:t>
      </w:r>
      <w:r>
        <w:rPr>
          <w:rFonts w:ascii="Times New Roman" w:hAnsi="Times New Roman"/>
          <w:color w:val="000000"/>
        </w:rPr>
        <w:cr/>
        <w:t xml:space="preserve">To the best of my (former owner) knowledge, this dog has no defects that would make it unsuitable as a family pet (**please indicate limitations in NOTES section of this form**) </w:t>
      </w:r>
      <w:r>
        <w:rPr>
          <w:rFonts w:ascii="Times New Roman" w:hAnsi="Times New Roman"/>
          <w:color w:val="000000"/>
        </w:rPr>
        <w:cr/>
        <w:t>If completing this form online, by typing your name on the signature line you are legally surrendering your dog into our care and accepting all terms set out in the release.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01700" w14:paraId="69FD21EB" w14:textId="77777777"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4B560E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3146E2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8FFE1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52424CA5" w14:textId="77777777"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0B23A4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Former Owner (Signature)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631A4D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F4E000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For Atlantic Canadian Dachshund Rescue (signature)</w:t>
            </w:r>
          </w:p>
        </w:tc>
      </w:tr>
      <w:tr w:rsidR="00E01700" w14:paraId="3BBE31D8" w14:textId="77777777"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833E51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FA843D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AFF7B2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1252DBE6" w14:textId="77777777"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8AFE91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Print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54C503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16D0BD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Print Name</w:t>
            </w:r>
          </w:p>
        </w:tc>
      </w:tr>
      <w:tr w:rsidR="00E01700" w14:paraId="0F90D34A" w14:textId="77777777"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CAB623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BA1D4D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0302D6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 w:line="400" w:lineRule="atLeas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1700" w14:paraId="4BB7EFA2" w14:textId="77777777"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0687FD" w14:textId="77777777" w:rsidR="00E01700" w:rsidRDefault="001E5B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Date (D-M-Y)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9BC10A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496516" w14:textId="77777777" w:rsidR="00E01700" w:rsidRDefault="00E017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14:paraId="6A70F03E" w14:textId="77777777" w:rsidR="00E01700" w:rsidRDefault="00E017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00" w:lineRule="atLeast"/>
        <w:rPr>
          <w:rFonts w:ascii="Times New Roman" w:hAnsi="Times New Roman"/>
        </w:rPr>
      </w:pPr>
    </w:p>
    <w:p w14:paraId="09BD64ED" w14:textId="0C2911C9" w:rsidR="00E01700" w:rsidRDefault="001E5BAE" w:rsidP="004B5D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4B5D14">
        <w:rPr>
          <w:rFonts w:ascii="Times New Roman" w:hAnsi="Times New Roman"/>
          <w:noProof/>
        </w:rPr>
        <w:drawing>
          <wp:inline distT="0" distB="0" distL="0" distR="0" wp14:anchorId="4B13D3DC" wp14:editId="1094FBFE">
            <wp:extent cx="181762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R Logo Centered - Stenc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700" w:rsidSect="009029A6">
      <w:pgSz w:w="12240" w:h="15840"/>
      <w:pgMar w:top="144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E"/>
    <w:rsid w:val="000C7BA0"/>
    <w:rsid w:val="001E5BAE"/>
    <w:rsid w:val="004B5D14"/>
    <w:rsid w:val="009029A6"/>
    <w:rsid w:val="009A06DE"/>
    <w:rsid w:val="00E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51D6D"/>
  <w15:chartTrackingRefBased/>
  <w15:docId w15:val="{DD95F5A9-EB97-4489-AB64-6ED91AC6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Merkel</dc:creator>
  <cp:keywords/>
  <cp:lastModifiedBy>Michael Merkel</cp:lastModifiedBy>
  <cp:revision>2</cp:revision>
  <dcterms:created xsi:type="dcterms:W3CDTF">2019-02-25T20:25:00Z</dcterms:created>
  <dcterms:modified xsi:type="dcterms:W3CDTF">2019-02-25T20:25:00Z</dcterms:modified>
</cp:coreProperties>
</file>